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27" w:rsidRDefault="001E0472" w:rsidP="001E0472">
      <w:pPr>
        <w:ind w:left="-567"/>
        <w:jc w:val="center"/>
        <w:rPr>
          <w:b/>
          <w:sz w:val="36"/>
          <w:szCs w:val="36"/>
          <w:u w:val="single"/>
        </w:rPr>
      </w:pPr>
      <w:r w:rsidRPr="001E0472">
        <w:rPr>
          <w:b/>
          <w:sz w:val="36"/>
          <w:szCs w:val="36"/>
          <w:u w:val="single"/>
        </w:rPr>
        <w:t>ΑΣΚΗΣΕΙΣ ΣΤΗ ΓΛΩΣΣΑ</w:t>
      </w:r>
    </w:p>
    <w:p w:rsidR="001E0472" w:rsidRDefault="001E0472" w:rsidP="001E0472">
      <w:pPr>
        <w:ind w:left="-567"/>
        <w:rPr>
          <w:sz w:val="36"/>
          <w:szCs w:val="36"/>
        </w:rPr>
      </w:pPr>
    </w:p>
    <w:p w:rsidR="001E0472" w:rsidRDefault="009D517E" w:rsidP="001E047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1.Να μετατρέψεις τις παρακάτω προτάσεις από τον </w:t>
      </w:r>
      <w:r w:rsidRPr="009D517E">
        <w:rPr>
          <w:b/>
          <w:sz w:val="28"/>
          <w:szCs w:val="28"/>
        </w:rPr>
        <w:t>ευθύ λόγο</w:t>
      </w:r>
      <w:r>
        <w:rPr>
          <w:sz w:val="28"/>
          <w:szCs w:val="28"/>
        </w:rPr>
        <w:t xml:space="preserve"> στον </w:t>
      </w:r>
      <w:r w:rsidRPr="009D517E">
        <w:rPr>
          <w:b/>
          <w:sz w:val="28"/>
          <w:szCs w:val="28"/>
        </w:rPr>
        <w:t>πλάγιο</w:t>
      </w:r>
      <w:r>
        <w:rPr>
          <w:sz w:val="28"/>
          <w:szCs w:val="28"/>
        </w:rPr>
        <w:t xml:space="preserve"> και το αντίστροφο: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8"/>
          <w:szCs w:val="28"/>
        </w:rPr>
        <w:t>α) Θ</w:t>
      </w:r>
      <w:r>
        <w:rPr>
          <w:sz w:val="24"/>
          <w:szCs w:val="24"/>
        </w:rPr>
        <w:t>α έρθεις μαζί μας; Δεν ξέρεις σίγουρα;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β) Ο δάσκαλος μου είπε να διαβάζω πιο αργά και καθαρά.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γ) Με ρώτησε τι θέλω.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δ) &lt;&lt;Αύριο θα πάμε εκδρομή&gt;&gt; είπε η κυρία μας.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ε) &lt;&lt;Τρέξε γρήγορα &gt;&gt; μου φώναξε.</w:t>
      </w:r>
    </w:p>
    <w:p w:rsidR="009D517E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D517E" w:rsidRDefault="009D517E" w:rsidP="001E0472">
      <w:pPr>
        <w:ind w:left="-567"/>
        <w:rPr>
          <w:sz w:val="24"/>
          <w:szCs w:val="24"/>
        </w:rPr>
      </w:pPr>
    </w:p>
    <w:p w:rsidR="00AD25DB" w:rsidRDefault="009D517E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D25DB">
        <w:rPr>
          <w:sz w:val="24"/>
          <w:szCs w:val="24"/>
        </w:rPr>
        <w:t>Να ξεχωρίσεις το οριστικό άρθρο από τον αδύνατο τύπο της προσωπικής αντωνυμίας: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 xml:space="preserve"> Η Ιωάννα συζητάει με τις φίλες της.             ....................................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Δεν τον παίζουν τον Νίκο γιατί είναι ζαβολιάρης.     .................        ..........................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Ζήτησέ του σε παρακαλώ το ποδήλατό του.      ......................             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Όλη την ημέρα χθες έβρεχε.               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Παραλίγο να τον χτυπούσε η μπάλα.         ...............................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Κάθε μέρα ποτίζω τα λουλούδια.         ........................................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Ο γείτονας του Θεόφιλου τον καλωσόρισε.       .............................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74"/>
      </w:r>
      <w:r>
        <w:rPr>
          <w:sz w:val="24"/>
          <w:szCs w:val="24"/>
        </w:rPr>
        <w:t>Ρώτησέ την θα πάει στη θάλασσα;           ..............................</w:t>
      </w:r>
    </w:p>
    <w:p w:rsidR="00AD25DB" w:rsidRDefault="00AD25DB" w:rsidP="001E0472">
      <w:pPr>
        <w:ind w:left="-567"/>
        <w:rPr>
          <w:sz w:val="24"/>
          <w:szCs w:val="24"/>
        </w:rPr>
      </w:pPr>
    </w:p>
    <w:p w:rsidR="00AD25DB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3.Να μετατρέψεις</w:t>
      </w:r>
      <w:r w:rsidR="00435248">
        <w:rPr>
          <w:sz w:val="24"/>
          <w:szCs w:val="24"/>
        </w:rPr>
        <w:t xml:space="preserve"> τις παρακάτω προτάσεις  από </w:t>
      </w:r>
      <w:r>
        <w:rPr>
          <w:sz w:val="24"/>
          <w:szCs w:val="24"/>
        </w:rPr>
        <w:t xml:space="preserve"> την ενεργητική σύνταξη σε παθητική και το αντίστροφο:</w:t>
      </w:r>
    </w:p>
    <w:p w:rsidR="00435248" w:rsidRDefault="00AD25DB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 w:rsidR="00435248">
        <w:rPr>
          <w:sz w:val="24"/>
          <w:szCs w:val="24"/>
        </w:rPr>
        <w:t>Ο μανάβης στήνει τον πάγκο με τα φρούτα.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Ο κτηνοτρόφος ταΐζει τα κατσίκια.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Το περιβάλλον καταστρέφεται από τις ενέργειες του ανθρώπου.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πάρτυ</w:t>
      </w:r>
      <w:proofErr w:type="spellEnd"/>
      <w:r>
        <w:rPr>
          <w:sz w:val="24"/>
          <w:szCs w:val="24"/>
        </w:rPr>
        <w:t xml:space="preserve"> διοργανώνεται από τους μαθητές</w:t>
      </w:r>
      <w:r w:rsidR="00AD25DB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 w:rsidR="00AD25DB">
        <w:rPr>
          <w:sz w:val="24"/>
          <w:szCs w:val="24"/>
        </w:rPr>
        <w:t xml:space="preserve"> </w:t>
      </w:r>
      <w:r>
        <w:rPr>
          <w:sz w:val="24"/>
          <w:szCs w:val="24"/>
        </w:rPr>
        <w:t>Ο μηχανικός επισκευάζει το αυτοκίνητο.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Η ομίχλη σκέπασε όλη την περιοχή.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35248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sym w:font="Wingdings" w:char="F074"/>
      </w:r>
      <w:r>
        <w:rPr>
          <w:sz w:val="24"/>
          <w:szCs w:val="24"/>
        </w:rPr>
        <w:t>Η σελήνη κατακτήθηκε από τον άνθρωπο.</w:t>
      </w:r>
    </w:p>
    <w:p w:rsidR="009D517E" w:rsidRPr="009D517E" w:rsidRDefault="00435248" w:rsidP="001E0472">
      <w:pPr>
        <w:ind w:left="-56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AD25DB">
        <w:rPr>
          <w:sz w:val="24"/>
          <w:szCs w:val="24"/>
        </w:rPr>
        <w:t xml:space="preserve">     </w:t>
      </w:r>
    </w:p>
    <w:sectPr w:rsidR="009D517E" w:rsidRPr="009D517E" w:rsidSect="002F5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472"/>
    <w:rsid w:val="001E0472"/>
    <w:rsid w:val="002F5827"/>
    <w:rsid w:val="00435248"/>
    <w:rsid w:val="009D517E"/>
    <w:rsid w:val="00A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2020-05-25T10:38:00Z</dcterms:created>
  <dcterms:modified xsi:type="dcterms:W3CDTF">2020-05-25T11:16:00Z</dcterms:modified>
</cp:coreProperties>
</file>